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6BEE" w14:textId="3CFB2132" w:rsidR="005B33C2" w:rsidRDefault="007648E0" w:rsidP="005B33C2">
      <w:pPr>
        <w:pStyle w:val="Titel"/>
      </w:pPr>
      <w:r>
        <w:t>Workshopfiche</w:t>
      </w:r>
    </w:p>
    <w:p w14:paraId="09355E39" w14:textId="092C277D" w:rsidR="005F2294" w:rsidRPr="005F2294" w:rsidRDefault="00D256AC" w:rsidP="005F2294">
      <w:hyperlink r:id="rId10" w:history="1">
        <w:r w:rsidR="0037699F" w:rsidRPr="0037699F">
          <w:rPr>
            <w:rStyle w:val="Hyperlink"/>
          </w:rPr>
          <w:t>Handleiding workshopfiche</w:t>
        </w:r>
      </w:hyperlink>
    </w:p>
    <w:tbl>
      <w:tblPr>
        <w:tblStyle w:val="Tabelraster"/>
        <w:tblW w:w="15445" w:type="dxa"/>
        <w:tblLayout w:type="fixed"/>
        <w:tblLook w:val="04A0" w:firstRow="1" w:lastRow="0" w:firstColumn="1" w:lastColumn="0" w:noHBand="0" w:noVBand="1"/>
      </w:tblPr>
      <w:tblGrid>
        <w:gridCol w:w="1413"/>
        <w:gridCol w:w="3508"/>
        <w:gridCol w:w="3579"/>
        <w:gridCol w:w="3437"/>
        <w:gridCol w:w="3508"/>
      </w:tblGrid>
      <w:tr w:rsidR="007648E0" w14:paraId="5E256981" w14:textId="4F2DA595" w:rsidTr="00C3404B">
        <w:trPr>
          <w:trHeight w:val="677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0766E420" w14:textId="4C935F7C" w:rsidR="007648E0" w:rsidRPr="008118C6" w:rsidRDefault="007648E0" w:rsidP="007648E0">
            <w:pPr>
              <w:pStyle w:val="subkop"/>
            </w:pPr>
            <w:r w:rsidRPr="008118C6">
              <w:t>Na</w:t>
            </w:r>
            <w:r>
              <w:t>men groepsleden</w:t>
            </w:r>
            <w:r w:rsidRPr="008118C6">
              <w:t xml:space="preserve">: 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14:paraId="114A586C" w14:textId="6257071E" w:rsidR="007648E0" w:rsidRPr="008118C6" w:rsidRDefault="007648E0" w:rsidP="007648E0">
            <w:pPr>
              <w:pStyle w:val="Student"/>
            </w:pPr>
          </w:p>
        </w:tc>
        <w:tc>
          <w:tcPr>
            <w:tcW w:w="3579" w:type="dxa"/>
            <w:tcBorders>
              <w:left w:val="nil"/>
            </w:tcBorders>
            <w:vAlign w:val="center"/>
          </w:tcPr>
          <w:p w14:paraId="5554A8F3" w14:textId="5D24475E" w:rsidR="007648E0" w:rsidRDefault="007648E0" w:rsidP="007648E0">
            <w:pPr>
              <w:pStyle w:val="Student"/>
            </w:pPr>
          </w:p>
        </w:tc>
        <w:tc>
          <w:tcPr>
            <w:tcW w:w="3437" w:type="dxa"/>
            <w:tcBorders>
              <w:left w:val="nil"/>
              <w:right w:val="single" w:sz="4" w:space="0" w:color="auto"/>
            </w:tcBorders>
            <w:vAlign w:val="center"/>
          </w:tcPr>
          <w:p w14:paraId="2A8AD8E8" w14:textId="061D7F88" w:rsidR="007648E0" w:rsidRDefault="007648E0" w:rsidP="007648E0">
            <w:pPr>
              <w:pStyle w:val="Student"/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14:paraId="25361E5F" w14:textId="0E056CFC" w:rsidR="007648E0" w:rsidRDefault="007648E0" w:rsidP="007648E0">
            <w:pPr>
              <w:pStyle w:val="Student"/>
            </w:pPr>
          </w:p>
        </w:tc>
      </w:tr>
    </w:tbl>
    <w:p w14:paraId="133BD48B" w14:textId="51ACE033" w:rsidR="006C79F9" w:rsidRPr="00BA6F10" w:rsidRDefault="006C79F9" w:rsidP="00925C14">
      <w:pPr>
        <w:pStyle w:val="Ondertitel"/>
        <w:spacing w:before="240" w:after="0"/>
      </w:pPr>
      <w:r>
        <w:t>Workshop</w:t>
      </w:r>
      <w:r w:rsidR="000B0A2E">
        <w:t>titel</w:t>
      </w:r>
    </w:p>
    <w:tbl>
      <w:tblPr>
        <w:tblStyle w:val="Tabelraster"/>
        <w:tblW w:w="1544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485"/>
        <w:gridCol w:w="4961"/>
      </w:tblGrid>
      <w:tr w:rsidR="006C79F9" w14:paraId="2122312B" w14:textId="77777777" w:rsidTr="00D44B99">
        <w:trPr>
          <w:trHeight w:val="546"/>
        </w:trPr>
        <w:tc>
          <w:tcPr>
            <w:tcW w:w="10485" w:type="dxa"/>
            <w:tcBorders>
              <w:bottom w:val="single" w:sz="4" w:space="0" w:color="auto"/>
              <w:right w:val="nil"/>
            </w:tcBorders>
            <w:vAlign w:val="center"/>
          </w:tcPr>
          <w:p w14:paraId="7955A6F1" w14:textId="654F8029" w:rsidR="006C79F9" w:rsidRPr="0093263D" w:rsidRDefault="006C79F9" w:rsidP="00BE4006">
            <w:pPr>
              <w:pStyle w:val="Lesonderwerp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7292" w14:textId="5BF32398" w:rsidR="006C79F9" w:rsidRPr="008D0A1C" w:rsidRDefault="003275EB" w:rsidP="00BE4006">
            <w:pPr>
              <w:pStyle w:val="Geenafstand"/>
              <w:rPr>
                <w:rFonts w:asciiTheme="minorHAnsi" w:hAnsiTheme="minorHAnsi" w:cstheme="minorHAnsi"/>
              </w:rPr>
            </w:pPr>
            <w:r w:rsidRPr="008D0A1C">
              <w:rPr>
                <w:rFonts w:asciiTheme="minorHAnsi" w:hAnsiTheme="minorHAnsi" w:cstheme="minorHAnsi"/>
              </w:rPr>
              <w:t>Soort</w:t>
            </w:r>
            <w:r w:rsidR="006C79F9" w:rsidRPr="008D0A1C">
              <w:rPr>
                <w:rFonts w:asciiTheme="minorHAnsi" w:hAnsiTheme="minorHAnsi" w:cstheme="minorHAnsi"/>
              </w:rPr>
              <w:t xml:space="preserve">: </w:t>
            </w:r>
            <w:r w:rsidR="00437B6A" w:rsidRPr="008D0A1C">
              <w:rPr>
                <w:rFonts w:asciiTheme="minorHAnsi" w:hAnsiTheme="minorHAnsi" w:cstheme="minorHAnsi"/>
              </w:rPr>
              <w:t>(duid het juiste aan)</w:t>
            </w:r>
          </w:p>
        </w:tc>
      </w:tr>
      <w:tr w:rsidR="00437B6A" w14:paraId="2107494F" w14:textId="77777777" w:rsidTr="00D44B99">
        <w:trPr>
          <w:trHeight w:val="546"/>
        </w:trPr>
        <w:tc>
          <w:tcPr>
            <w:tcW w:w="10485" w:type="dxa"/>
            <w:tcBorders>
              <w:left w:val="nil"/>
              <w:bottom w:val="nil"/>
              <w:right w:val="nil"/>
            </w:tcBorders>
            <w:vAlign w:val="bottom"/>
          </w:tcPr>
          <w:p w14:paraId="15F84D23" w14:textId="3BAF5519" w:rsidR="00437B6A" w:rsidRPr="0093263D" w:rsidRDefault="001646AB" w:rsidP="00925C14">
            <w:pPr>
              <w:pStyle w:val="Ondertitel"/>
            </w:pPr>
            <w:r>
              <w:t>Informatie Workshop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FD3F" w14:textId="1E6AF68F" w:rsidR="00437B6A" w:rsidRPr="008D0A1C" w:rsidRDefault="00437B6A" w:rsidP="00437B6A">
            <w:pPr>
              <w:rPr>
                <w:rFonts w:asciiTheme="minorHAnsi" w:hAnsiTheme="minorHAnsi" w:cstheme="minorHAnsi"/>
              </w:rPr>
            </w:pPr>
            <w:r w:rsidRPr="008D0A1C">
              <w:rPr>
                <w:rStyle w:val="Nadruk"/>
                <w:rFonts w:asciiTheme="minorHAnsi" w:hAnsiTheme="minorHAnsi" w:cstheme="minorHAnsi"/>
                <w:sz w:val="22"/>
                <w:szCs w:val="28"/>
              </w:rPr>
              <w:t>SPEL/SHOW/ESCAPEROOM/MAKEN/ONDERZOEK</w:t>
            </w:r>
          </w:p>
        </w:tc>
      </w:tr>
    </w:tbl>
    <w:tbl>
      <w:tblPr>
        <w:tblW w:w="1545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3546"/>
        <w:gridCol w:w="6946"/>
      </w:tblGrid>
      <w:tr w:rsidR="00C3404B" w:rsidRPr="009B0F53" w14:paraId="701A22D9" w14:textId="33645419" w:rsidTr="00C3404B">
        <w:trPr>
          <w:trHeight w:val="539"/>
        </w:trPr>
        <w:tc>
          <w:tcPr>
            <w:tcW w:w="3119" w:type="dxa"/>
            <w:vAlign w:val="center"/>
          </w:tcPr>
          <w:p w14:paraId="5C8186B8" w14:textId="39D1A699" w:rsidR="00C3404B" w:rsidRPr="008D0A1C" w:rsidRDefault="00C3404B" w:rsidP="008D0A1C">
            <w:pPr>
              <w:spacing w:after="0"/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 xml:space="preserve">Datum: </w:t>
            </w:r>
          </w:p>
        </w:tc>
        <w:tc>
          <w:tcPr>
            <w:tcW w:w="1843" w:type="dxa"/>
            <w:vAlign w:val="center"/>
          </w:tcPr>
          <w:p w14:paraId="0204C78E" w14:textId="7B381355" w:rsidR="00C3404B" w:rsidRPr="008D0A1C" w:rsidRDefault="00C3404B" w:rsidP="008D0A1C">
            <w:pPr>
              <w:spacing w:after="0"/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>Duur:</w:t>
            </w:r>
          </w:p>
        </w:tc>
        <w:tc>
          <w:tcPr>
            <w:tcW w:w="3546" w:type="dxa"/>
            <w:vAlign w:val="center"/>
          </w:tcPr>
          <w:p w14:paraId="62A2E915" w14:textId="24EE710C" w:rsidR="00C3404B" w:rsidRPr="008D0A1C" w:rsidRDefault="00C3404B" w:rsidP="008D0A1C">
            <w:pPr>
              <w:spacing w:after="0"/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>Buiten/binnen</w:t>
            </w:r>
          </w:p>
        </w:tc>
        <w:tc>
          <w:tcPr>
            <w:tcW w:w="6946" w:type="dxa"/>
            <w:vMerge w:val="restart"/>
          </w:tcPr>
          <w:p w14:paraId="2AFB04DF" w14:textId="585BB744" w:rsidR="00C3404B" w:rsidRPr="008D0A1C" w:rsidRDefault="00AC6CAD" w:rsidP="008D0A1C">
            <w:pPr>
              <w:spacing w:after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Extra opmerkingen:</w:t>
            </w:r>
          </w:p>
        </w:tc>
      </w:tr>
      <w:tr w:rsidR="00C3404B" w:rsidRPr="009B0F53" w14:paraId="05467EFF" w14:textId="1F809B20" w:rsidTr="00C3404B">
        <w:trPr>
          <w:trHeight w:val="530"/>
        </w:trPr>
        <w:tc>
          <w:tcPr>
            <w:tcW w:w="3119" w:type="dxa"/>
            <w:vAlign w:val="center"/>
          </w:tcPr>
          <w:p w14:paraId="6792C96E" w14:textId="589850BD" w:rsidR="00C3404B" w:rsidRPr="008D0A1C" w:rsidRDefault="00C3404B" w:rsidP="008D0A1C">
            <w:pPr>
              <w:spacing w:after="0"/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 xml:space="preserve">Aantal kinderen.: </w:t>
            </w:r>
          </w:p>
        </w:tc>
        <w:tc>
          <w:tcPr>
            <w:tcW w:w="1843" w:type="dxa"/>
            <w:vAlign w:val="center"/>
          </w:tcPr>
          <w:p w14:paraId="14029DFB" w14:textId="02B1AFAC" w:rsidR="00C3404B" w:rsidRPr="008D0A1C" w:rsidRDefault="00C3404B" w:rsidP="008D0A1C">
            <w:pPr>
              <w:spacing w:after="0"/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>Pauze: JA/NEE</w:t>
            </w:r>
          </w:p>
        </w:tc>
        <w:tc>
          <w:tcPr>
            <w:tcW w:w="3546" w:type="dxa"/>
            <w:vAlign w:val="center"/>
          </w:tcPr>
          <w:p w14:paraId="307D10BF" w14:textId="70C21A9C" w:rsidR="00C3404B" w:rsidRPr="008D0A1C" w:rsidRDefault="00C3404B" w:rsidP="008D0A1C">
            <w:pPr>
              <w:spacing w:after="0"/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 xml:space="preserve">Elektriciteit </w:t>
            </w:r>
            <w:r w:rsidRPr="008D0A1C">
              <w:rPr>
                <w:sz w:val="22"/>
                <w:szCs w:val="28"/>
              </w:rPr>
              <w:sym w:font="Wingdings" w:char="F071"/>
            </w:r>
            <w:r w:rsidRPr="008D0A1C">
              <w:rPr>
                <w:sz w:val="22"/>
                <w:szCs w:val="28"/>
              </w:rPr>
              <w:t xml:space="preserve">/Water </w:t>
            </w:r>
            <w:r w:rsidRPr="008D0A1C">
              <w:rPr>
                <w:sz w:val="22"/>
                <w:szCs w:val="28"/>
              </w:rPr>
              <w:sym w:font="Wingdings" w:char="F071"/>
            </w:r>
          </w:p>
        </w:tc>
        <w:tc>
          <w:tcPr>
            <w:tcW w:w="6946" w:type="dxa"/>
            <w:vMerge/>
          </w:tcPr>
          <w:p w14:paraId="23CBD1ED" w14:textId="77777777" w:rsidR="00C3404B" w:rsidRPr="008D0A1C" w:rsidRDefault="00C3404B" w:rsidP="008D0A1C">
            <w:pPr>
              <w:spacing w:after="0"/>
              <w:rPr>
                <w:sz w:val="22"/>
                <w:szCs w:val="28"/>
              </w:rPr>
            </w:pPr>
          </w:p>
        </w:tc>
      </w:tr>
    </w:tbl>
    <w:p w14:paraId="7FFFE606" w14:textId="70951CF4" w:rsidR="00C74B9D" w:rsidRDefault="00F12611" w:rsidP="00925C14">
      <w:pPr>
        <w:pStyle w:val="Ondertitel"/>
        <w:spacing w:before="240"/>
      </w:pPr>
      <w:r>
        <w:t>Stemaspect</w:t>
      </w:r>
    </w:p>
    <w:tbl>
      <w:tblPr>
        <w:tblW w:w="154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7"/>
        <w:gridCol w:w="13474"/>
      </w:tblGrid>
      <w:tr w:rsidR="000B50EF" w:rsidRPr="00A47F20" w14:paraId="1AB7C132" w14:textId="77777777" w:rsidTr="00EB3F3D">
        <w:trPr>
          <w:trHeight w:val="42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359E541B" w14:textId="77777777" w:rsidR="000B50EF" w:rsidRPr="009B0F53" w:rsidRDefault="000B50EF" w:rsidP="00BE4006">
            <w:pPr>
              <w:spacing w:before="60" w:after="60"/>
              <w:rPr>
                <w:szCs w:val="18"/>
              </w:rPr>
            </w:pPr>
          </w:p>
        </w:tc>
        <w:tc>
          <w:tcPr>
            <w:tcW w:w="13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160D63BB" w14:textId="62217295" w:rsidR="000B50EF" w:rsidRPr="00A47F20" w:rsidRDefault="000063AC" w:rsidP="00BE4006">
            <w:pPr>
              <w:spacing w:after="0"/>
              <w:rPr>
                <w:lang w:eastAsia="zh-CN"/>
              </w:rPr>
            </w:pPr>
            <w:r w:rsidRPr="008D0A1C">
              <w:rPr>
                <w:sz w:val="22"/>
                <w:szCs w:val="28"/>
                <w:lang w:eastAsia="zh-CN"/>
              </w:rPr>
              <w:t xml:space="preserve">Wat leren de kinderen bij? Aan welke doelen werken de leerlingen? </w:t>
            </w:r>
            <w:r w:rsidR="00B06949" w:rsidRPr="008D0A1C">
              <w:rPr>
                <w:sz w:val="22"/>
                <w:szCs w:val="28"/>
                <w:lang w:eastAsia="zh-CN"/>
              </w:rPr>
              <w:t>Splits op per STEM-</w:t>
            </w:r>
            <w:r w:rsidR="00E17943" w:rsidRPr="008D0A1C">
              <w:rPr>
                <w:sz w:val="22"/>
                <w:szCs w:val="28"/>
                <w:lang w:eastAsia="zh-CN"/>
              </w:rPr>
              <w:t>disciplines</w:t>
            </w:r>
            <w:r w:rsidR="00B06949" w:rsidRPr="008D0A1C">
              <w:rPr>
                <w:sz w:val="22"/>
                <w:szCs w:val="28"/>
                <w:lang w:eastAsia="zh-CN"/>
              </w:rPr>
              <w:t>.</w:t>
            </w:r>
          </w:p>
        </w:tc>
      </w:tr>
      <w:tr w:rsidR="000B50EF" w:rsidRPr="007E2C54" w14:paraId="12E6E313" w14:textId="77777777" w:rsidTr="008D0A1C">
        <w:trPr>
          <w:trHeight w:val="652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167B60DA" w14:textId="3A0592A0" w:rsidR="000B50EF" w:rsidRPr="008D0A1C" w:rsidRDefault="000B50EF" w:rsidP="008D0A1C">
            <w:pPr>
              <w:rPr>
                <w:sz w:val="22"/>
                <w:szCs w:val="28"/>
              </w:rPr>
            </w:pPr>
            <w:proofErr w:type="spellStart"/>
            <w:r w:rsidRPr="008D0A1C">
              <w:rPr>
                <w:sz w:val="22"/>
                <w:szCs w:val="28"/>
              </w:rPr>
              <w:t>Science</w:t>
            </w:r>
            <w:proofErr w:type="spellEnd"/>
          </w:p>
        </w:tc>
        <w:tc>
          <w:tcPr>
            <w:tcW w:w="13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14:paraId="163F3BD4" w14:textId="77777777" w:rsidR="000B50EF" w:rsidRPr="007E2C54" w:rsidRDefault="000B50EF" w:rsidP="00BE4006">
            <w:pPr>
              <w:rPr>
                <w:lang w:eastAsia="zh-CN"/>
              </w:rPr>
            </w:pPr>
          </w:p>
        </w:tc>
      </w:tr>
      <w:tr w:rsidR="000B50EF" w:rsidRPr="007E2C54" w14:paraId="0BCDB51A" w14:textId="77777777" w:rsidTr="008D0A1C">
        <w:trPr>
          <w:trHeight w:val="652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3EA20613" w14:textId="199EDAD7" w:rsidR="000B50EF" w:rsidRPr="008D0A1C" w:rsidRDefault="00EB3F3D" w:rsidP="008D0A1C">
            <w:pPr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>Technologie</w:t>
            </w:r>
          </w:p>
        </w:tc>
        <w:tc>
          <w:tcPr>
            <w:tcW w:w="1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14:paraId="68CFED41" w14:textId="77777777" w:rsidR="000B50EF" w:rsidRPr="007E2C54" w:rsidRDefault="000B50EF" w:rsidP="00BE4006"/>
        </w:tc>
      </w:tr>
      <w:tr w:rsidR="000B50EF" w:rsidRPr="007E2C54" w14:paraId="6F23BA82" w14:textId="77777777" w:rsidTr="008D0A1C">
        <w:trPr>
          <w:trHeight w:val="65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6DA95BCB" w14:textId="156BC2DA" w:rsidR="000B50EF" w:rsidRPr="008D0A1C" w:rsidRDefault="00EB3F3D" w:rsidP="008D0A1C">
            <w:pPr>
              <w:rPr>
                <w:sz w:val="22"/>
                <w:szCs w:val="28"/>
              </w:rPr>
            </w:pPr>
            <w:r w:rsidRPr="008D0A1C">
              <w:rPr>
                <w:sz w:val="22"/>
                <w:szCs w:val="28"/>
              </w:rPr>
              <w:t>Engineering</w:t>
            </w:r>
          </w:p>
        </w:tc>
        <w:tc>
          <w:tcPr>
            <w:tcW w:w="1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14:paraId="1533612D" w14:textId="77777777" w:rsidR="000B50EF" w:rsidRPr="007E2C54" w:rsidRDefault="000B50EF" w:rsidP="00BE4006"/>
        </w:tc>
      </w:tr>
      <w:tr w:rsidR="000B50EF" w:rsidRPr="007E2C54" w14:paraId="60E41D18" w14:textId="77777777" w:rsidTr="008D0A1C">
        <w:trPr>
          <w:trHeight w:val="651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48B71226" w14:textId="469C5681" w:rsidR="000B50EF" w:rsidRPr="008D0A1C" w:rsidRDefault="00EB3F3D" w:rsidP="008D0A1C">
            <w:pPr>
              <w:spacing w:before="60" w:after="60"/>
              <w:rPr>
                <w:sz w:val="22"/>
                <w:szCs w:val="28"/>
              </w:rPr>
            </w:pPr>
            <w:proofErr w:type="spellStart"/>
            <w:r w:rsidRPr="008D0A1C">
              <w:rPr>
                <w:sz w:val="22"/>
                <w:szCs w:val="28"/>
              </w:rPr>
              <w:t>Mathematics</w:t>
            </w:r>
            <w:proofErr w:type="spellEnd"/>
          </w:p>
        </w:tc>
        <w:tc>
          <w:tcPr>
            <w:tcW w:w="1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</w:tcPr>
          <w:p w14:paraId="32401EA3" w14:textId="77777777" w:rsidR="000B50EF" w:rsidRPr="007E2C54" w:rsidRDefault="000B50EF" w:rsidP="00BE4006"/>
        </w:tc>
      </w:tr>
    </w:tbl>
    <w:p w14:paraId="34EADB02" w14:textId="77777777" w:rsidR="00B360C5" w:rsidRDefault="00B360C5" w:rsidP="00F12611"/>
    <w:p w14:paraId="07A6DEB1" w14:textId="55C493D1" w:rsidR="005F2294" w:rsidRDefault="005F2294" w:rsidP="005F2294">
      <w:pPr>
        <w:tabs>
          <w:tab w:val="left" w:pos="12142"/>
        </w:tabs>
      </w:pPr>
    </w:p>
    <w:p w14:paraId="504E07CF" w14:textId="77777777" w:rsidR="009513E2" w:rsidRDefault="005F2294" w:rsidP="009513E2">
      <w:pPr>
        <w:tabs>
          <w:tab w:val="left" w:pos="12142"/>
        </w:tabs>
      </w:pPr>
      <w:r>
        <w:tab/>
      </w:r>
      <w:r w:rsidR="009513E2">
        <w:br w:type="page"/>
      </w:r>
    </w:p>
    <w:p w14:paraId="6511D406" w14:textId="59ACABF7" w:rsidR="00067ACC" w:rsidRDefault="00A87C83" w:rsidP="009513E2">
      <w:pPr>
        <w:pStyle w:val="Ondertitel"/>
      </w:pPr>
      <w:r>
        <w:lastRenderedPageBreak/>
        <w:t>Workshopinhoud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9285"/>
      </w:tblGrid>
      <w:tr w:rsidR="00626D29" w:rsidRPr="00626D29" w14:paraId="032FEE79" w14:textId="77777777" w:rsidTr="00626D29"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6C4C3" w14:textId="4DD0C726" w:rsidR="00626D29" w:rsidRPr="00626D29" w:rsidRDefault="00626D29" w:rsidP="00626D2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18"/>
                <w:lang w:eastAsia="nl-BE"/>
              </w:rPr>
            </w:pPr>
            <w:r w:rsidRPr="00626D29">
              <w:rPr>
                <w:rFonts w:eastAsia="Times New Roman" w:cs="Times New Roman"/>
                <w:b/>
                <w:bCs/>
                <w:sz w:val="22"/>
                <w:lang w:val="nl-NL" w:eastAsia="nl-BE"/>
              </w:rPr>
              <w:t>KLAARZETTEN</w:t>
            </w:r>
          </w:p>
        </w:tc>
        <w:tc>
          <w:tcPr>
            <w:tcW w:w="9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76E51" w14:textId="0ECB8D46" w:rsidR="00626D29" w:rsidRPr="00626D29" w:rsidRDefault="00626D29" w:rsidP="00626D2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Cs w:val="18"/>
                <w:lang w:eastAsia="nl-BE"/>
              </w:rPr>
            </w:pPr>
            <w:r w:rsidRPr="00626D29">
              <w:rPr>
                <w:rFonts w:eastAsia="Times New Roman" w:cs="Times New Roman"/>
                <w:b/>
                <w:bCs/>
                <w:sz w:val="22"/>
                <w:lang w:val="nl-NL" w:eastAsia="nl-BE"/>
              </w:rPr>
              <w:t>UITLEG</w:t>
            </w:r>
          </w:p>
        </w:tc>
      </w:tr>
      <w:tr w:rsidR="00626D29" w:rsidRPr="00626D29" w14:paraId="4D74581A" w14:textId="77777777" w:rsidTr="00626D29">
        <w:tc>
          <w:tcPr>
            <w:tcW w:w="6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3D25" w14:textId="77777777" w:rsidR="005448D5" w:rsidRDefault="005448D5" w:rsidP="00A846EC">
            <w:pPr>
              <w:spacing w:after="0" w:line="240" w:lineRule="auto"/>
              <w:ind w:left="345"/>
              <w:textAlignment w:val="baseline"/>
              <w:rPr>
                <w:rFonts w:eastAsia="Times New Roman" w:cs="Times New Roman"/>
                <w:szCs w:val="18"/>
                <w:lang w:eastAsia="nl-BE"/>
              </w:rPr>
            </w:pPr>
          </w:p>
          <w:p w14:paraId="49D7F60C" w14:textId="77777777" w:rsidR="00AC4849" w:rsidRDefault="00AC4849" w:rsidP="00A846EC">
            <w:pPr>
              <w:spacing w:after="0" w:line="240" w:lineRule="auto"/>
              <w:ind w:left="345"/>
              <w:textAlignment w:val="baseline"/>
              <w:rPr>
                <w:rFonts w:eastAsia="Times New Roman" w:cs="Times New Roman"/>
                <w:szCs w:val="18"/>
                <w:lang w:eastAsia="nl-BE"/>
              </w:rPr>
            </w:pPr>
          </w:p>
          <w:p w14:paraId="21179825" w14:textId="10A29FC5" w:rsidR="00AC4849" w:rsidRPr="00626D29" w:rsidRDefault="00AC4849" w:rsidP="00A846EC">
            <w:pPr>
              <w:spacing w:after="0" w:line="240" w:lineRule="auto"/>
              <w:ind w:left="345"/>
              <w:textAlignment w:val="baseline"/>
              <w:rPr>
                <w:rFonts w:eastAsia="Times New Roman" w:cs="Times New Roman"/>
                <w:szCs w:val="18"/>
                <w:lang w:eastAsia="nl-BE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19BD7" w14:textId="49337CFD" w:rsidR="00626D29" w:rsidRPr="00626D29" w:rsidRDefault="00626D29" w:rsidP="00626D29">
            <w:pPr>
              <w:spacing w:after="0" w:line="240" w:lineRule="auto"/>
              <w:textAlignment w:val="baseline"/>
              <w:rPr>
                <w:rFonts w:eastAsia="Times New Roman" w:cs="Times New Roman"/>
                <w:szCs w:val="18"/>
                <w:lang w:eastAsia="nl-BE"/>
              </w:rPr>
            </w:pPr>
          </w:p>
        </w:tc>
      </w:tr>
    </w:tbl>
    <w:p w14:paraId="675EBED0" w14:textId="77777777" w:rsidR="00626D29" w:rsidRPr="00626D29" w:rsidRDefault="00626D29" w:rsidP="00626D29"/>
    <w:tbl>
      <w:tblPr>
        <w:tblW w:w="1545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5033"/>
        <w:gridCol w:w="4536"/>
        <w:gridCol w:w="850"/>
      </w:tblGrid>
      <w:tr w:rsidR="00A87C83" w14:paraId="625B681F" w14:textId="77777777" w:rsidTr="007A4B6B">
        <w:trPr>
          <w:trHeight w:val="420"/>
          <w:tblHeader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6F58" w14:textId="6F392443" w:rsidR="00A87C83" w:rsidRPr="009455E9" w:rsidRDefault="00A87C83" w:rsidP="007A4B6B">
            <w:pPr>
              <w:pStyle w:val="Kop2"/>
            </w:pPr>
            <w:r w:rsidRPr="009455E9">
              <w:t xml:space="preserve">WAT DOEN </w:t>
            </w:r>
            <w:r w:rsidR="007A4B6B" w:rsidRPr="007A4B6B">
              <w:t>WIJ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460" w14:textId="73BE460D" w:rsidR="00A87C83" w:rsidRPr="009455E9" w:rsidRDefault="00A87C83" w:rsidP="007A4B6B">
            <w:pPr>
              <w:pStyle w:val="Kop2"/>
            </w:pPr>
            <w:r w:rsidRPr="009455E9">
              <w:t xml:space="preserve">WAT DOEN </w:t>
            </w:r>
            <w:r w:rsidR="007A4B6B" w:rsidRPr="007A4B6B">
              <w:t>DE KINDEREN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95CF" w14:textId="75527918" w:rsidR="00A87C83" w:rsidRPr="009455E9" w:rsidRDefault="00A87C83" w:rsidP="009455E9">
            <w:pPr>
              <w:pStyle w:val="Kop2"/>
            </w:pPr>
            <w:r w:rsidRPr="009455E9">
              <w:t>INHOUDEN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055B" w14:textId="77777777" w:rsidR="00A87C83" w:rsidRPr="009455E9" w:rsidRDefault="00A87C83" w:rsidP="009455E9">
            <w:pPr>
              <w:pStyle w:val="Kop2"/>
            </w:pPr>
            <w:r w:rsidRPr="009455E9">
              <w:t>TIJD</w:t>
            </w:r>
          </w:p>
        </w:tc>
      </w:tr>
      <w:tr w:rsidR="00A87C83" w14:paraId="4D3B7430" w14:textId="77777777" w:rsidTr="00A87C83">
        <w:trPr>
          <w:trHeight w:val="420"/>
          <w:tblHeader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4F6" w14:textId="77777777" w:rsidR="00A87C83" w:rsidRDefault="00A87C83"/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4A31" w14:textId="77777777" w:rsidR="00A87C83" w:rsidRDefault="00A87C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1810" w14:textId="77777777" w:rsidR="00A87C83" w:rsidRDefault="00A87C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E49E" w14:textId="77777777" w:rsidR="00A87C83" w:rsidRDefault="00A87C83">
            <w:pPr>
              <w:pStyle w:val="tijd"/>
            </w:pPr>
          </w:p>
        </w:tc>
      </w:tr>
      <w:tr w:rsidR="00A87C83" w14:paraId="7E581F9A" w14:textId="77777777" w:rsidTr="00A87C83">
        <w:trPr>
          <w:trHeight w:val="420"/>
          <w:tblHeader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39C3" w14:textId="77777777" w:rsidR="00A87C83" w:rsidRDefault="00A87C83"/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F65D" w14:textId="77777777" w:rsidR="00A87C83" w:rsidRDefault="00A87C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FF77" w14:textId="77777777" w:rsidR="00A87C83" w:rsidRDefault="00A87C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C1D" w14:textId="77777777" w:rsidR="00A87C83" w:rsidRDefault="00A87C83">
            <w:pPr>
              <w:pStyle w:val="tijd"/>
            </w:pPr>
          </w:p>
        </w:tc>
      </w:tr>
      <w:tr w:rsidR="00A87C83" w14:paraId="33477025" w14:textId="77777777" w:rsidTr="00A87C83">
        <w:trPr>
          <w:trHeight w:val="79"/>
          <w:tblHeader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514E" w14:textId="77777777" w:rsidR="00A87C83" w:rsidRDefault="00A87C83"/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E8A4" w14:textId="77777777" w:rsidR="00A87C83" w:rsidRDefault="00A87C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41C" w14:textId="77777777" w:rsidR="00A87C83" w:rsidRDefault="00A87C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996B" w14:textId="77777777" w:rsidR="00A87C83" w:rsidRDefault="00A87C83">
            <w:pPr>
              <w:pStyle w:val="tijd"/>
            </w:pPr>
          </w:p>
        </w:tc>
      </w:tr>
      <w:tr w:rsidR="00A87C83" w14:paraId="55CB0AF2" w14:textId="77777777" w:rsidTr="00A87C83">
        <w:trPr>
          <w:trHeight w:val="420"/>
          <w:tblHeader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FFDA" w14:textId="77777777" w:rsidR="00A87C83" w:rsidRDefault="00A87C83"/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1D1" w14:textId="77777777" w:rsidR="00A87C83" w:rsidRDefault="00A87C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DAE" w14:textId="77777777" w:rsidR="00A87C83" w:rsidRDefault="00A87C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C05" w14:textId="77777777" w:rsidR="00A87C83" w:rsidRDefault="00A87C83">
            <w:pPr>
              <w:pStyle w:val="tijd"/>
            </w:pPr>
          </w:p>
        </w:tc>
      </w:tr>
    </w:tbl>
    <w:p w14:paraId="0BED65DA" w14:textId="77777777" w:rsidR="009513E2" w:rsidRDefault="009513E2">
      <w:pPr>
        <w:spacing w:after="160"/>
        <w:rPr>
          <w:rFonts w:eastAsiaTheme="minorEastAsia"/>
          <w:b/>
          <w:color w:val="0D0D0D" w:themeColor="text1" w:themeTint="F2"/>
          <w:spacing w:val="15"/>
          <w:sz w:val="22"/>
        </w:rPr>
      </w:pPr>
      <w:r>
        <w:br w:type="page"/>
      </w:r>
    </w:p>
    <w:p w14:paraId="5852CF1D" w14:textId="3525F323" w:rsidR="00F12611" w:rsidRDefault="004804F1" w:rsidP="00A87C83">
      <w:pPr>
        <w:pStyle w:val="Ondertitel"/>
      </w:pPr>
      <w:r>
        <w:lastRenderedPageBreak/>
        <w:t>Materiaallijst</w:t>
      </w:r>
    </w:p>
    <w:p w14:paraId="6BB9E8BD" w14:textId="278096C2" w:rsidR="00312ED7" w:rsidRPr="00312ED7" w:rsidRDefault="00312ED7" w:rsidP="00312ED7">
      <w:r>
        <w:t>(zet naast al het materiaal</w:t>
      </w:r>
      <w:r w:rsidR="005A3F15">
        <w:t>,</w:t>
      </w:r>
      <w:r>
        <w:t xml:space="preserve"> ook de bijlages </w:t>
      </w:r>
      <w:r w:rsidR="005A3F15">
        <w:t>die gemaakt en geprint moeten worden. Vermeld bij alles ook de aantallen.)</w:t>
      </w:r>
    </w:p>
    <w:tbl>
      <w:tblPr>
        <w:tblW w:w="1545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  <w:gridCol w:w="3544"/>
        <w:gridCol w:w="1133"/>
      </w:tblGrid>
      <w:tr w:rsidR="009455E9" w14:paraId="5270201F" w14:textId="77777777" w:rsidTr="0019233B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5BEC" w14:textId="6668F3A6" w:rsidR="009455E9" w:rsidRPr="009455E9" w:rsidRDefault="009455E9" w:rsidP="00BE4006">
            <w:pPr>
              <w:pStyle w:val="Kop2"/>
            </w:pPr>
            <w:r>
              <w:t>MATERIAAL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2767" w14:textId="65552C42" w:rsidR="009455E9" w:rsidRPr="009455E9" w:rsidRDefault="0019233B" w:rsidP="00BE4006">
            <w:pPr>
              <w:pStyle w:val="Kop2"/>
            </w:pPr>
            <w:r>
              <w:t>OPMERKINGEN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7CE0" w14:textId="63344DF0" w:rsidR="009455E9" w:rsidRPr="009455E9" w:rsidRDefault="0019233B" w:rsidP="00BE4006">
            <w:pPr>
              <w:pStyle w:val="Kop2"/>
            </w:pPr>
            <w:r>
              <w:t>VERANTWOORDELIJKE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6AC7" w14:textId="3959523C" w:rsidR="009455E9" w:rsidRPr="009455E9" w:rsidRDefault="0019233B" w:rsidP="00BE4006">
            <w:pPr>
              <w:pStyle w:val="Kop2"/>
            </w:pPr>
            <w:r>
              <w:t>IN ORDE?</w:t>
            </w:r>
          </w:p>
        </w:tc>
      </w:tr>
      <w:tr w:rsidR="009455E9" w14:paraId="2B80C2FA" w14:textId="77777777" w:rsidTr="0019233B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835" w14:textId="77777777" w:rsidR="009455E9" w:rsidRDefault="009455E9" w:rsidP="00BE400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603" w14:textId="77777777" w:rsidR="009455E9" w:rsidRDefault="009455E9" w:rsidP="00BE400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C59" w14:textId="77777777" w:rsidR="009455E9" w:rsidRDefault="009455E9" w:rsidP="00BE400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474" w14:textId="5ADCA0A4" w:rsidR="009455E9" w:rsidRPr="0091621A" w:rsidRDefault="001B0982" w:rsidP="0019233B">
            <w:pPr>
              <w:jc w:val="center"/>
              <w:rPr>
                <w:b/>
                <w:bCs/>
              </w:rPr>
            </w:pPr>
            <w:r w:rsidRPr="0091621A">
              <w:rPr>
                <w:rFonts w:hint="eastAsia"/>
                <w:b/>
                <w:bCs/>
              </w:rPr>
              <w:t>J</w:t>
            </w:r>
            <w:r w:rsidRPr="0091621A">
              <w:rPr>
                <w:b/>
                <w:bCs/>
              </w:rPr>
              <w:t>A</w:t>
            </w:r>
            <w:r w:rsidR="0091621A" w:rsidRPr="0091621A">
              <w:rPr>
                <w:b/>
                <w:bCs/>
              </w:rPr>
              <w:t>/NEE</w:t>
            </w:r>
          </w:p>
        </w:tc>
      </w:tr>
      <w:tr w:rsidR="0091621A" w14:paraId="381E78A2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CB0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2393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B9D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E5F" w14:textId="4FECE988" w:rsidR="0091621A" w:rsidRDefault="0091621A" w:rsidP="0091621A">
            <w:pPr>
              <w:jc w:val="center"/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01FCE0C6" w14:textId="77777777" w:rsidTr="009A7EE2">
        <w:trPr>
          <w:trHeight w:val="79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E17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6AA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4FA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DA9" w14:textId="6468A8C4" w:rsidR="0091621A" w:rsidRDefault="0091621A" w:rsidP="0091621A">
            <w:pPr>
              <w:jc w:val="center"/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54AD19C4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E21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ECA8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C65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D7C" w14:textId="30E3CB19" w:rsidR="0091621A" w:rsidRDefault="0091621A" w:rsidP="0091621A">
            <w:pPr>
              <w:jc w:val="center"/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50C06CE8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A9F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2186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828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C07" w14:textId="6BBA47D1" w:rsidR="0091621A" w:rsidRDefault="0091621A" w:rsidP="0091621A">
            <w:pPr>
              <w:jc w:val="center"/>
              <w:rPr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0C6D2956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F37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2E62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8A7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CAC" w14:textId="22189758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46CD6DE7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6437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A21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91D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F0F" w14:textId="60E14E82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3F52C202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DD1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43E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5C8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987" w14:textId="5CE29198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39B09A15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AB5E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077E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E83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D9A" w14:textId="26891C93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1731A362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8D1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0B55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63AB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BE8" w14:textId="01756C7A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08D60711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FF9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C25B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9F2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4D3" w14:textId="7A7F490D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713AC772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A9B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357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1F0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C28" w14:textId="46C290E9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659C9B5A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A1B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541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11D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FB6" w14:textId="359C197E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6B257B8B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8B69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FED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D8E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774" w14:textId="2982FC6C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6E2E3BA6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6730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7BD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C8E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6D4" w14:textId="1296B9EF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1C8D12DC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F680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A59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DF9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3AE" w14:textId="14BB3678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2EC3DC94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07E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390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138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D3F" w14:textId="4A04E8FB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  <w:tr w:rsidR="0091621A" w14:paraId="4B8CFB35" w14:textId="77777777" w:rsidTr="009A7EE2">
        <w:trPr>
          <w:trHeight w:val="4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BC6" w14:textId="77777777" w:rsidR="0091621A" w:rsidRDefault="0091621A" w:rsidP="0091621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8DB" w14:textId="77777777" w:rsidR="0091621A" w:rsidRDefault="0091621A" w:rsidP="0091621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FCD" w14:textId="77777777" w:rsidR="0091621A" w:rsidRDefault="0091621A" w:rsidP="0091621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7EF" w14:textId="4DD62A5F" w:rsidR="0091621A" w:rsidRDefault="0091621A" w:rsidP="0091621A">
            <w:pPr>
              <w:jc w:val="center"/>
              <w:rPr>
                <w:rFonts w:ascii="MS Gothic" w:eastAsia="MS Gothic" w:hAnsi="MS Gothic"/>
                <w:sz w:val="24"/>
                <w:szCs w:val="32"/>
              </w:rPr>
            </w:pPr>
            <w:r w:rsidRPr="005243B3">
              <w:rPr>
                <w:rFonts w:hint="eastAsia"/>
                <w:b/>
                <w:bCs/>
              </w:rPr>
              <w:t>J</w:t>
            </w:r>
            <w:r w:rsidRPr="005243B3">
              <w:rPr>
                <w:b/>
                <w:bCs/>
              </w:rPr>
              <w:t>A/NEE</w:t>
            </w:r>
          </w:p>
        </w:tc>
      </w:tr>
    </w:tbl>
    <w:p w14:paraId="619825FF" w14:textId="228188E7" w:rsidR="004804F1" w:rsidRDefault="004804F1" w:rsidP="004804F1"/>
    <w:p w14:paraId="3F7BCC57" w14:textId="77777777" w:rsidR="009513E2" w:rsidRDefault="009513E2">
      <w:pPr>
        <w:spacing w:after="160"/>
        <w:rPr>
          <w:rFonts w:eastAsiaTheme="minorEastAsia"/>
          <w:b/>
          <w:color w:val="0D0D0D" w:themeColor="text1" w:themeTint="F2"/>
          <w:spacing w:val="15"/>
          <w:sz w:val="22"/>
        </w:rPr>
      </w:pPr>
      <w:r>
        <w:br w:type="page"/>
      </w:r>
    </w:p>
    <w:p w14:paraId="5E6DD4F7" w14:textId="2D44B260" w:rsidR="004804F1" w:rsidRDefault="004804F1" w:rsidP="004804F1">
      <w:pPr>
        <w:pStyle w:val="Ondertitel"/>
      </w:pPr>
      <w:r>
        <w:lastRenderedPageBreak/>
        <w:t>Bronnenlijst</w:t>
      </w:r>
    </w:p>
    <w:p w14:paraId="1A8AA50C" w14:textId="2CE723AF" w:rsidR="00F330DE" w:rsidRPr="00F330DE" w:rsidRDefault="00F330DE" w:rsidP="00F330DE">
      <w:r>
        <w:t>(Zet alle document van het research-document op  deze plaats.)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B54AF" w14:paraId="2D5086F3" w14:textId="77777777" w:rsidTr="00F330DE">
        <w:trPr>
          <w:trHeight w:val="8357"/>
        </w:trPr>
        <w:tc>
          <w:tcPr>
            <w:tcW w:w="15388" w:type="dxa"/>
          </w:tcPr>
          <w:p w14:paraId="12FDCA8F" w14:textId="395CAA13" w:rsidR="00B1243F" w:rsidRDefault="00B1243F" w:rsidP="00F330DE"/>
        </w:tc>
      </w:tr>
    </w:tbl>
    <w:p w14:paraId="7F0E5B5B" w14:textId="77777777" w:rsidR="0019233B" w:rsidRPr="0019233B" w:rsidRDefault="0019233B" w:rsidP="0019233B"/>
    <w:sectPr w:rsidR="0019233B" w:rsidRPr="0019233B" w:rsidSect="009513E2"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7996" w14:textId="77777777" w:rsidR="00D256AC" w:rsidRDefault="00D256AC" w:rsidP="00A648C2">
      <w:pPr>
        <w:spacing w:after="0" w:line="240" w:lineRule="auto"/>
      </w:pPr>
      <w:r>
        <w:separator/>
      </w:r>
    </w:p>
  </w:endnote>
  <w:endnote w:type="continuationSeparator" w:id="0">
    <w:p w14:paraId="6AF91EE7" w14:textId="77777777" w:rsidR="00D256AC" w:rsidRDefault="00D256AC" w:rsidP="00A648C2">
      <w:pPr>
        <w:spacing w:after="0" w:line="240" w:lineRule="auto"/>
      </w:pPr>
      <w:r>
        <w:continuationSeparator/>
      </w:r>
    </w:p>
  </w:endnote>
  <w:endnote w:type="continuationNotice" w:id="1">
    <w:p w14:paraId="53071F41" w14:textId="77777777" w:rsidR="00D256AC" w:rsidRDefault="00D25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1770" w14:textId="79882E62" w:rsidR="00BE4006" w:rsidRPr="002212C3" w:rsidRDefault="00D52153" w:rsidP="00BE4006">
    <w:pPr>
      <w:pStyle w:val="Voetteks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STYLEREF  Nadruk 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D44B99" w:rsidRPr="00D44B99">
      <w:rPr>
        <w:rFonts w:ascii="Calibri" w:hAnsi="Calibri" w:cs="Calibri"/>
        <w:b/>
        <w:bCs/>
        <w:noProof/>
        <w:sz w:val="18"/>
        <w:szCs w:val="18"/>
      </w:rPr>
      <w:t>SPEL/SHOW/ESCAPEROOM/MAKEN/ONDERZOEK</w:t>
    </w:r>
    <w:r>
      <w:rPr>
        <w:rFonts w:ascii="Calibri" w:hAnsi="Calibri" w:cs="Calibri"/>
        <w:sz w:val="18"/>
        <w:szCs w:val="18"/>
      </w:rPr>
      <w:fldChar w:fldCharType="end"/>
    </w:r>
    <w:r w:rsidR="004136AD">
      <w:rPr>
        <w:rFonts w:ascii="Calibri" w:hAnsi="Calibri" w:cs="Calibri"/>
        <w:sz w:val="18"/>
        <w:szCs w:val="18"/>
      </w:rPr>
      <w:t xml:space="preserve"> </w:t>
    </w:r>
    <w:r w:rsidR="002A5788">
      <w:rPr>
        <w:rFonts w:ascii="Calibri" w:hAnsi="Calibri" w:cs="Calibri"/>
        <w:sz w:val="18"/>
        <w:szCs w:val="18"/>
      </w:rPr>
      <w:t xml:space="preserve">- </w:t>
    </w:r>
    <w:r w:rsidR="002A5788">
      <w:rPr>
        <w:rFonts w:ascii="Calibri" w:hAnsi="Calibri" w:cs="Calibri"/>
        <w:sz w:val="18"/>
        <w:szCs w:val="18"/>
      </w:rPr>
      <w:fldChar w:fldCharType="begin"/>
    </w:r>
    <w:r w:rsidR="002A5788">
      <w:rPr>
        <w:rFonts w:ascii="Calibri" w:hAnsi="Calibri" w:cs="Calibri"/>
        <w:sz w:val="18"/>
        <w:szCs w:val="18"/>
      </w:rPr>
      <w:instrText xml:space="preserve"> STYLEREF Lesonderwerp </w:instrText>
    </w:r>
    <w:r w:rsidR="002A5788">
      <w:rPr>
        <w:rFonts w:ascii="Calibri" w:hAnsi="Calibri" w:cs="Calibri"/>
        <w:sz w:val="18"/>
        <w:szCs w:val="18"/>
      </w:rPr>
      <w:fldChar w:fldCharType="end"/>
    </w:r>
    <w:r w:rsidR="002A5788">
      <w:rPr>
        <w:rFonts w:ascii="Calibri" w:hAnsi="Calibri" w:cs="Calibri"/>
        <w:sz w:val="18"/>
        <w:szCs w:val="18"/>
      </w:rPr>
      <w:ptab w:relativeTo="margin" w:alignment="right" w:leader="none"/>
    </w:r>
    <w:r w:rsidR="002A5788" w:rsidRPr="002212C3">
      <w:rPr>
        <w:rFonts w:ascii="Calibri" w:hAnsi="Calibri" w:cs="Calibri"/>
        <w:sz w:val="18"/>
        <w:szCs w:val="18"/>
      </w:rPr>
      <w:fldChar w:fldCharType="begin"/>
    </w:r>
    <w:r w:rsidR="002A5788" w:rsidRPr="002212C3">
      <w:rPr>
        <w:rFonts w:ascii="Calibri" w:hAnsi="Calibri" w:cs="Calibri"/>
        <w:sz w:val="18"/>
        <w:szCs w:val="18"/>
      </w:rPr>
      <w:instrText>PAGE   \* MERGEFORMAT</w:instrText>
    </w:r>
    <w:r w:rsidR="002A5788" w:rsidRPr="002212C3">
      <w:rPr>
        <w:rFonts w:ascii="Calibri" w:hAnsi="Calibri" w:cs="Calibri"/>
        <w:sz w:val="18"/>
        <w:szCs w:val="18"/>
      </w:rPr>
      <w:fldChar w:fldCharType="separate"/>
    </w:r>
    <w:r w:rsidR="002A5788">
      <w:rPr>
        <w:rFonts w:ascii="Calibri" w:hAnsi="Calibri" w:cs="Calibri"/>
        <w:noProof/>
        <w:sz w:val="18"/>
        <w:szCs w:val="18"/>
      </w:rPr>
      <w:t>1</w:t>
    </w:r>
    <w:r w:rsidR="002A5788" w:rsidRPr="002212C3">
      <w:rPr>
        <w:rFonts w:ascii="Calibri" w:hAnsi="Calibri" w:cs="Calibri"/>
        <w:sz w:val="18"/>
        <w:szCs w:val="18"/>
      </w:rPr>
      <w:fldChar w:fldCharType="end"/>
    </w:r>
    <w:r w:rsidR="002A5788">
      <w:rPr>
        <w:rFonts w:ascii="Calibri" w:hAnsi="Calibri" w:cs="Calibri"/>
        <w:sz w:val="18"/>
        <w:szCs w:val="18"/>
      </w:rPr>
      <w:t>/</w:t>
    </w:r>
    <w:r w:rsidR="002A5788">
      <w:rPr>
        <w:rFonts w:ascii="Calibri" w:hAnsi="Calibri" w:cs="Calibri"/>
        <w:sz w:val="18"/>
        <w:szCs w:val="18"/>
      </w:rPr>
      <w:fldChar w:fldCharType="begin"/>
    </w:r>
    <w:r w:rsidR="002A5788">
      <w:rPr>
        <w:rFonts w:ascii="Calibri" w:hAnsi="Calibri" w:cs="Calibri"/>
        <w:sz w:val="18"/>
        <w:szCs w:val="18"/>
      </w:rPr>
      <w:instrText xml:space="preserve"> NUMPAGES   \* MERGEFORMAT </w:instrText>
    </w:r>
    <w:r w:rsidR="002A5788">
      <w:rPr>
        <w:rFonts w:ascii="Calibri" w:hAnsi="Calibri" w:cs="Calibri"/>
        <w:sz w:val="18"/>
        <w:szCs w:val="18"/>
      </w:rPr>
      <w:fldChar w:fldCharType="separate"/>
    </w:r>
    <w:r w:rsidR="002A5788">
      <w:rPr>
        <w:rFonts w:ascii="Calibri" w:hAnsi="Calibri" w:cs="Calibri"/>
        <w:noProof/>
        <w:sz w:val="18"/>
        <w:szCs w:val="18"/>
      </w:rPr>
      <w:t>2</w:t>
    </w:r>
    <w:r w:rsidR="002A578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FE73" w14:textId="77777777" w:rsidR="00D256AC" w:rsidRDefault="00D256AC" w:rsidP="00A648C2">
      <w:pPr>
        <w:spacing w:after="0" w:line="240" w:lineRule="auto"/>
      </w:pPr>
      <w:r>
        <w:separator/>
      </w:r>
    </w:p>
  </w:footnote>
  <w:footnote w:type="continuationSeparator" w:id="0">
    <w:p w14:paraId="03C1DDE9" w14:textId="77777777" w:rsidR="00D256AC" w:rsidRDefault="00D256AC" w:rsidP="00A648C2">
      <w:pPr>
        <w:spacing w:after="0" w:line="240" w:lineRule="auto"/>
      </w:pPr>
      <w:r>
        <w:continuationSeparator/>
      </w:r>
    </w:p>
  </w:footnote>
  <w:footnote w:type="continuationNotice" w:id="1">
    <w:p w14:paraId="00AA9F09" w14:textId="77777777" w:rsidR="00D256AC" w:rsidRDefault="00D25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6AE2" w14:textId="257404BA" w:rsidR="00B06949" w:rsidRDefault="00B0694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61222" wp14:editId="1CDD3145">
          <wp:simplePos x="457200" y="451413"/>
          <wp:positionH relativeFrom="margin">
            <wp:align>right</wp:align>
          </wp:positionH>
          <wp:positionV relativeFrom="topMargin">
            <wp:align>bottom</wp:align>
          </wp:positionV>
          <wp:extent cx="1054570" cy="540000"/>
          <wp:effectExtent l="0" t="0" r="0" b="0"/>
          <wp:wrapNone/>
          <wp:docPr id="1" name="Afbeelding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7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932E" w14:textId="72B567CB" w:rsidR="00407667" w:rsidRDefault="0040766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5BC950" wp14:editId="793A0D02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054570" cy="54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7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6052CA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903BE7"/>
    <w:multiLevelType w:val="multilevel"/>
    <w:tmpl w:val="8522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50810"/>
    <w:multiLevelType w:val="multilevel"/>
    <w:tmpl w:val="DC8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A37BA"/>
    <w:multiLevelType w:val="multilevel"/>
    <w:tmpl w:val="143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22A1F"/>
    <w:multiLevelType w:val="hybridMultilevel"/>
    <w:tmpl w:val="7826B59C"/>
    <w:lvl w:ilvl="0" w:tplc="5E2E97C8">
      <w:start w:val="1"/>
      <w:numFmt w:val="bullet"/>
      <w:pStyle w:val="OLGvraagonder"/>
      <w:lvlText w:val=""/>
      <w:lvlJc w:val="left"/>
      <w:pPr>
        <w:ind w:left="935" w:hanging="19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68803F07"/>
    <w:multiLevelType w:val="multilevel"/>
    <w:tmpl w:val="5394B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9A"/>
    <w:rsid w:val="000063AC"/>
    <w:rsid w:val="00067ACC"/>
    <w:rsid w:val="00087B4E"/>
    <w:rsid w:val="000B0A2E"/>
    <w:rsid w:val="000B50EF"/>
    <w:rsid w:val="000B54AF"/>
    <w:rsid w:val="001520C4"/>
    <w:rsid w:val="001646AB"/>
    <w:rsid w:val="0019233B"/>
    <w:rsid w:val="001B0982"/>
    <w:rsid w:val="001B5856"/>
    <w:rsid w:val="001B5D35"/>
    <w:rsid w:val="001C5AEB"/>
    <w:rsid w:val="00283578"/>
    <w:rsid w:val="002A5788"/>
    <w:rsid w:val="002E6D9C"/>
    <w:rsid w:val="00312ED7"/>
    <w:rsid w:val="003275EB"/>
    <w:rsid w:val="003708EB"/>
    <w:rsid w:val="0037699F"/>
    <w:rsid w:val="00386B53"/>
    <w:rsid w:val="003D5AC5"/>
    <w:rsid w:val="003E559A"/>
    <w:rsid w:val="00406C22"/>
    <w:rsid w:val="00407667"/>
    <w:rsid w:val="004136AD"/>
    <w:rsid w:val="00420BE3"/>
    <w:rsid w:val="00437B6A"/>
    <w:rsid w:val="00462F0A"/>
    <w:rsid w:val="00465851"/>
    <w:rsid w:val="004804F1"/>
    <w:rsid w:val="00494CBD"/>
    <w:rsid w:val="004D2298"/>
    <w:rsid w:val="004E7D12"/>
    <w:rsid w:val="005419EB"/>
    <w:rsid w:val="005448D5"/>
    <w:rsid w:val="005477E5"/>
    <w:rsid w:val="005A3F15"/>
    <w:rsid w:val="005B33C2"/>
    <w:rsid w:val="005F2294"/>
    <w:rsid w:val="006032F5"/>
    <w:rsid w:val="00614F1E"/>
    <w:rsid w:val="00626D29"/>
    <w:rsid w:val="00635C34"/>
    <w:rsid w:val="00666567"/>
    <w:rsid w:val="006C79F9"/>
    <w:rsid w:val="00734D6B"/>
    <w:rsid w:val="007648E0"/>
    <w:rsid w:val="007A033A"/>
    <w:rsid w:val="007A4B6B"/>
    <w:rsid w:val="007B1A0D"/>
    <w:rsid w:val="00843408"/>
    <w:rsid w:val="008C46D1"/>
    <w:rsid w:val="008D0A1C"/>
    <w:rsid w:val="0091621A"/>
    <w:rsid w:val="0092221C"/>
    <w:rsid w:val="00925C14"/>
    <w:rsid w:val="00942E46"/>
    <w:rsid w:val="009455E9"/>
    <w:rsid w:val="009513E2"/>
    <w:rsid w:val="00965F2E"/>
    <w:rsid w:val="009B6425"/>
    <w:rsid w:val="009C4025"/>
    <w:rsid w:val="009D5888"/>
    <w:rsid w:val="00A47ACD"/>
    <w:rsid w:val="00A648C2"/>
    <w:rsid w:val="00A846EC"/>
    <w:rsid w:val="00A87C83"/>
    <w:rsid w:val="00AA047C"/>
    <w:rsid w:val="00AC4849"/>
    <w:rsid w:val="00AC6CAD"/>
    <w:rsid w:val="00AE6567"/>
    <w:rsid w:val="00B06949"/>
    <w:rsid w:val="00B1243F"/>
    <w:rsid w:val="00B360C5"/>
    <w:rsid w:val="00B77FDE"/>
    <w:rsid w:val="00BB029A"/>
    <w:rsid w:val="00BC49ED"/>
    <w:rsid w:val="00BD3E43"/>
    <w:rsid w:val="00BE191A"/>
    <w:rsid w:val="00BE4006"/>
    <w:rsid w:val="00C3404B"/>
    <w:rsid w:val="00C74B9D"/>
    <w:rsid w:val="00CB6621"/>
    <w:rsid w:val="00CF16C8"/>
    <w:rsid w:val="00D256AC"/>
    <w:rsid w:val="00D44B99"/>
    <w:rsid w:val="00D51E6C"/>
    <w:rsid w:val="00D52153"/>
    <w:rsid w:val="00E04FDA"/>
    <w:rsid w:val="00E17943"/>
    <w:rsid w:val="00E312F6"/>
    <w:rsid w:val="00E34C68"/>
    <w:rsid w:val="00E54861"/>
    <w:rsid w:val="00E76DD7"/>
    <w:rsid w:val="00E80DA9"/>
    <w:rsid w:val="00EB3F3D"/>
    <w:rsid w:val="00F06A46"/>
    <w:rsid w:val="00F10BC8"/>
    <w:rsid w:val="00F12611"/>
    <w:rsid w:val="00F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41828"/>
  <w15:chartTrackingRefBased/>
  <w15:docId w15:val="{88942E7F-1CCF-48D9-8071-44CE0F7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0A1C"/>
    <w:pPr>
      <w:spacing w:after="120"/>
    </w:pPr>
    <w:rPr>
      <w:rFonts w:ascii="Calibri" w:hAnsi="Calibri"/>
      <w:sz w:val="18"/>
    </w:rPr>
  </w:style>
  <w:style w:type="paragraph" w:styleId="Kop2">
    <w:name w:val="heading 2"/>
    <w:aliases w:val="Lesbegin/midden/afsluiting"/>
    <w:basedOn w:val="Standaard"/>
    <w:next w:val="Standaard"/>
    <w:link w:val="Kop2Char"/>
    <w:qFormat/>
    <w:rsid w:val="005B33C2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Lesbegin/midden/afsluiting Char"/>
    <w:basedOn w:val="Standaardalinea-lettertype"/>
    <w:link w:val="Kop2"/>
    <w:rsid w:val="005B33C2"/>
    <w:rPr>
      <w:rFonts w:ascii="Source Sans Pro" w:eastAsia="Times New Roman" w:hAnsi="Source Sans Pro" w:cs="Times New Roman"/>
      <w:b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B33C2"/>
    <w:pPr>
      <w:spacing w:after="40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33C2"/>
    <w:rPr>
      <w:rFonts w:ascii="Source Sans Pro" w:eastAsiaTheme="majorEastAsia" w:hAnsi="Source Sans Pro" w:cstheme="majorBidi"/>
      <w:b/>
      <w:spacing w:val="-10"/>
      <w:kern w:val="28"/>
      <w:sz w:val="48"/>
      <w:szCs w:val="56"/>
    </w:rPr>
  </w:style>
  <w:style w:type="table" w:styleId="Tabelraster">
    <w:name w:val="Table Grid"/>
    <w:basedOn w:val="Standaardtabel"/>
    <w:rsid w:val="005B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5B33C2"/>
    <w:pPr>
      <w:numPr>
        <w:ilvl w:val="1"/>
      </w:numPr>
      <w:spacing w:before="80" w:after="40"/>
    </w:pPr>
    <w:rPr>
      <w:rFonts w:eastAsiaTheme="minorEastAsia"/>
      <w:b/>
      <w:color w:val="0D0D0D" w:themeColor="text1" w:themeTint="F2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33C2"/>
    <w:rPr>
      <w:rFonts w:ascii="Source Sans Pro" w:eastAsiaTheme="minorEastAsia" w:hAnsi="Source Sans Pro"/>
      <w:b/>
      <w:color w:val="0D0D0D" w:themeColor="text1" w:themeTint="F2"/>
      <w:spacing w:val="15"/>
    </w:rPr>
  </w:style>
  <w:style w:type="paragraph" w:customStyle="1" w:styleId="Lesonderwerp">
    <w:name w:val="Lesonderwerp"/>
    <w:basedOn w:val="Standaard"/>
    <w:qFormat/>
    <w:rsid w:val="00925C14"/>
    <w:pPr>
      <w:spacing w:after="0" w:line="240" w:lineRule="auto"/>
      <w:ind w:left="170"/>
    </w:pPr>
    <w:rPr>
      <w:b/>
      <w:sz w:val="28"/>
    </w:rPr>
  </w:style>
  <w:style w:type="paragraph" w:customStyle="1" w:styleId="kopje3">
    <w:name w:val="kopje3"/>
    <w:basedOn w:val="Standaard"/>
    <w:rsid w:val="005B33C2"/>
    <w:pPr>
      <w:spacing w:after="0" w:line="240" w:lineRule="auto"/>
    </w:pPr>
    <w:rPr>
      <w:rFonts w:ascii="Arial" w:eastAsia="Times New Roman" w:hAnsi="Arial" w:cs="Times New Roman"/>
      <w:b/>
      <w:sz w:val="22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5B33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B33C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5B33C2"/>
    <w:pPr>
      <w:spacing w:after="0" w:line="240" w:lineRule="auto"/>
    </w:pPr>
    <w:rPr>
      <w:rFonts w:ascii="Source Sans Pro" w:eastAsia="Times New Roman" w:hAnsi="Source Sans Pro" w:cs="Times New Roman"/>
      <w:sz w:val="20"/>
      <w:szCs w:val="20"/>
      <w:lang w:val="nl-NL" w:eastAsia="nl-NL"/>
    </w:rPr>
  </w:style>
  <w:style w:type="paragraph" w:customStyle="1" w:styleId="Student">
    <w:name w:val="Student"/>
    <w:basedOn w:val="Standaard"/>
    <w:qFormat/>
    <w:rsid w:val="005B33C2"/>
    <w:pPr>
      <w:spacing w:after="0" w:line="240" w:lineRule="auto"/>
    </w:pPr>
    <w:rPr>
      <w:b/>
      <w:sz w:val="28"/>
    </w:rPr>
  </w:style>
  <w:style w:type="paragraph" w:customStyle="1" w:styleId="subkop">
    <w:name w:val="subkop"/>
    <w:basedOn w:val="Geenafstand"/>
    <w:link w:val="subkopChar"/>
    <w:qFormat/>
    <w:rsid w:val="005B33C2"/>
    <w:rPr>
      <w:color w:val="000000" w:themeColor="tex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B33C2"/>
    <w:rPr>
      <w:rFonts w:ascii="Source Sans Pro" w:eastAsia="Times New Roman" w:hAnsi="Source Sans Pro" w:cs="Times New Roman"/>
      <w:sz w:val="20"/>
      <w:szCs w:val="20"/>
      <w:lang w:val="nl-NL" w:eastAsia="nl-NL"/>
    </w:rPr>
  </w:style>
  <w:style w:type="character" w:customStyle="1" w:styleId="subkopChar">
    <w:name w:val="subkop Char"/>
    <w:basedOn w:val="GeenafstandChar"/>
    <w:link w:val="subkop"/>
    <w:rsid w:val="005B33C2"/>
    <w:rPr>
      <w:rFonts w:ascii="Source Sans Pro" w:eastAsia="Times New Roman" w:hAnsi="Source Sans Pro" w:cs="Times New Roman"/>
      <w:color w:val="000000" w:themeColor="text1"/>
      <w:sz w:val="20"/>
      <w:szCs w:val="20"/>
      <w:lang w:val="nl-NL" w:eastAsia="nl-NL"/>
    </w:rPr>
  </w:style>
  <w:style w:type="paragraph" w:styleId="Lijstopsomteken">
    <w:name w:val="List Bullet"/>
    <w:basedOn w:val="Standaard"/>
    <w:uiPriority w:val="99"/>
    <w:unhideWhenUsed/>
    <w:rsid w:val="005B33C2"/>
    <w:pPr>
      <w:numPr>
        <w:numId w:val="1"/>
      </w:numPr>
      <w:ind w:left="227" w:hanging="227"/>
      <w:contextualSpacing/>
    </w:pPr>
  </w:style>
  <w:style w:type="paragraph" w:customStyle="1" w:styleId="bord">
    <w:name w:val="bord"/>
    <w:basedOn w:val="Standaard"/>
    <w:next w:val="Standaard"/>
    <w:uiPriority w:val="2"/>
    <w:qFormat/>
    <w:rsid w:val="005B33C2"/>
    <w:pPr>
      <w:pBdr>
        <w:left w:val="dotDash" w:sz="4" w:space="4" w:color="FF0000"/>
      </w:pBdr>
      <w:tabs>
        <w:tab w:val="right" w:pos="5316"/>
        <w:tab w:val="right" w:pos="5387"/>
      </w:tabs>
      <w:spacing w:before="60" w:after="60" w:line="240" w:lineRule="atLeast"/>
      <w:ind w:left="170"/>
    </w:pPr>
    <w:rPr>
      <w:rFonts w:eastAsia="Times New Roman" w:cs="Times New Roman"/>
      <w:color w:val="FF0000"/>
      <w:szCs w:val="18"/>
      <w:lang w:val="nl-NL" w:eastAsia="nl-NL"/>
    </w:rPr>
  </w:style>
  <w:style w:type="paragraph" w:customStyle="1" w:styleId="OLGvraagonder">
    <w:name w:val="OLG vraag onder"/>
    <w:basedOn w:val="Standaard"/>
    <w:uiPriority w:val="1"/>
    <w:qFormat/>
    <w:rsid w:val="005B33C2"/>
    <w:pPr>
      <w:numPr>
        <w:numId w:val="2"/>
      </w:numPr>
      <w:tabs>
        <w:tab w:val="left" w:pos="497"/>
        <w:tab w:val="right" w:pos="5387"/>
        <w:tab w:val="right" w:pos="5741"/>
      </w:tabs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5B33C2"/>
  </w:style>
  <w:style w:type="character" w:styleId="Tekstvantijdelijkeaanduiding">
    <w:name w:val="Placeholder Text"/>
    <w:basedOn w:val="Standaardalinea-lettertype"/>
    <w:uiPriority w:val="99"/>
    <w:semiHidden/>
    <w:rsid w:val="003275E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6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48C2"/>
    <w:rPr>
      <w:rFonts w:ascii="Source Sans Pro" w:hAnsi="Source Sans Pro"/>
      <w:sz w:val="18"/>
    </w:rPr>
  </w:style>
  <w:style w:type="paragraph" w:customStyle="1" w:styleId="tijd">
    <w:name w:val="tijd"/>
    <w:basedOn w:val="Standaard"/>
    <w:qFormat/>
    <w:rsid w:val="006032F5"/>
    <w:pPr>
      <w:jc w:val="right"/>
    </w:pPr>
    <w:rPr>
      <w:i/>
      <w:iCs/>
    </w:rPr>
  </w:style>
  <w:style w:type="character" w:styleId="Nadruk">
    <w:name w:val="Emphasis"/>
    <w:uiPriority w:val="20"/>
    <w:qFormat/>
    <w:rsid w:val="00D52153"/>
    <w:rPr>
      <w:b/>
      <w:bCs/>
    </w:rPr>
  </w:style>
  <w:style w:type="paragraph" w:customStyle="1" w:styleId="paragraph">
    <w:name w:val="paragraph"/>
    <w:basedOn w:val="Standaard"/>
    <w:rsid w:val="0062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26D29"/>
  </w:style>
  <w:style w:type="character" w:customStyle="1" w:styleId="eop">
    <w:name w:val="eop"/>
    <w:basedOn w:val="Standaardalinea-lettertype"/>
    <w:rsid w:val="00626D29"/>
  </w:style>
  <w:style w:type="character" w:customStyle="1" w:styleId="contextualspellingandgrammarerror">
    <w:name w:val="contextualspellingandgrammarerror"/>
    <w:basedOn w:val="Standaardalinea-lettertype"/>
    <w:rsid w:val="00626D29"/>
  </w:style>
  <w:style w:type="character" w:styleId="Hyperlink">
    <w:name w:val="Hyperlink"/>
    <w:basedOn w:val="Standaardalinea-lettertype"/>
    <w:uiPriority w:val="99"/>
    <w:unhideWhenUsed/>
    <w:rsid w:val="00B124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erlingen.liftproject.be/workshopfich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leerlingen.liftproject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A38B473D9749B064545BA8E5F2F3" ma:contentTypeVersion="12" ma:contentTypeDescription="Create a new document." ma:contentTypeScope="" ma:versionID="27fabc72d527f087100030bc8001d1d3">
  <xsd:schema xmlns:xsd="http://www.w3.org/2001/XMLSchema" xmlns:xs="http://www.w3.org/2001/XMLSchema" xmlns:p="http://schemas.microsoft.com/office/2006/metadata/properties" xmlns:ns2="9938ea6a-2afa-40cc-a765-55b18ebadc75" xmlns:ns3="a4ec9c22-81e5-4efe-938e-9821894f7a47" targetNamespace="http://schemas.microsoft.com/office/2006/metadata/properties" ma:root="true" ma:fieldsID="bbeb5f49f8731542c421b0eb6e0df341" ns2:_="" ns3:_="">
    <xsd:import namespace="9938ea6a-2afa-40cc-a765-55b18ebadc75"/>
    <xsd:import namespace="a4ec9c22-81e5-4efe-938e-9821894f7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ea6a-2afa-40cc-a765-55b18ebad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c9c22-81e5-4efe-938e-9821894f7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52E88-AA86-4C73-A94A-58127867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ea6a-2afa-40cc-a765-55b18ebadc75"/>
    <ds:schemaRef ds:uri="a4ec9c22-81e5-4efe-938e-9821894f7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C9015-62D4-4108-8EFF-688E0639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CA111-FA16-4515-A701-B464CA97E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Six 201703410</dc:creator>
  <cp:keywords/>
  <dc:description/>
  <cp:lastModifiedBy>Michiel Six</cp:lastModifiedBy>
  <cp:revision>80</cp:revision>
  <dcterms:created xsi:type="dcterms:W3CDTF">2021-05-18T07:10:00Z</dcterms:created>
  <dcterms:modified xsi:type="dcterms:W3CDTF">2021-06-05T13:45:00Z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0x010100243DA38B473D9749B064545BA8E5F2F3</vt:lpwstr>
  </property>
</Properties>
</file>